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A7A29" w14:textId="16025CDB" w:rsidR="00131629" w:rsidRDefault="00131629" w:rsidP="00EB76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A8D08D" w:themeColor="accent6" w:themeTint="99"/>
          <w:kern w:val="36"/>
          <w:sz w:val="48"/>
          <w:szCs w:val="48"/>
          <w:lang w:eastAsia="el-GR"/>
          <w14:ligatures w14:val="none"/>
        </w:rPr>
      </w:pPr>
      <w:r w:rsidRPr="005130A4">
        <w:rPr>
          <w:rFonts w:ascii="Times New Roman" w:eastAsia="Times New Roman" w:hAnsi="Times New Roman" w:cs="Times New Roman"/>
          <w:b/>
          <w:bCs/>
          <w:color w:val="A8D08D" w:themeColor="accent6" w:themeTint="99"/>
          <w:kern w:val="36"/>
          <w:sz w:val="48"/>
          <w:szCs w:val="48"/>
          <w:lang w:eastAsia="el-GR"/>
          <w14:ligatures w14:val="none"/>
        </w:rPr>
        <w:t>ΔΗΛΩΣΗ ΠΑΡΑΣΤΑΣΗΣ ΜΕΤΟΧΟΥ Σ</w:t>
      </w:r>
      <w:r w:rsidR="005130A4">
        <w:rPr>
          <w:rFonts w:ascii="Times New Roman" w:eastAsia="Times New Roman" w:hAnsi="Times New Roman" w:cs="Times New Roman"/>
          <w:b/>
          <w:bCs/>
          <w:color w:val="A8D08D" w:themeColor="accent6" w:themeTint="99"/>
          <w:kern w:val="36"/>
          <w:sz w:val="48"/>
          <w:szCs w:val="48"/>
          <w:lang w:eastAsia="el-GR"/>
          <w14:ligatures w14:val="none"/>
        </w:rPr>
        <w:t>Τ</w:t>
      </w:r>
      <w:r w:rsidR="002B2298">
        <w:rPr>
          <w:rFonts w:ascii="Times New Roman" w:eastAsia="Times New Roman" w:hAnsi="Times New Roman" w:cs="Times New Roman"/>
          <w:b/>
          <w:bCs/>
          <w:color w:val="A8D08D" w:themeColor="accent6" w:themeTint="99"/>
          <w:kern w:val="36"/>
          <w:sz w:val="48"/>
          <w:szCs w:val="48"/>
          <w:lang w:eastAsia="el-GR"/>
          <w14:ligatures w14:val="none"/>
        </w:rPr>
        <w:t>ΗΝ ΕΤΗΣΙΑ</w:t>
      </w:r>
      <w:r w:rsidRPr="005130A4">
        <w:rPr>
          <w:rFonts w:ascii="Times New Roman" w:eastAsia="Times New Roman" w:hAnsi="Times New Roman" w:cs="Times New Roman"/>
          <w:b/>
          <w:bCs/>
          <w:color w:val="A8D08D" w:themeColor="accent6" w:themeTint="99"/>
          <w:kern w:val="36"/>
          <w:sz w:val="48"/>
          <w:szCs w:val="48"/>
          <w:lang w:eastAsia="el-GR"/>
          <w14:ligatures w14:val="none"/>
        </w:rPr>
        <w:t xml:space="preserve"> ΓΕΝΙΚΗ ΣΥΝΕΛΕΥΣΗ </w:t>
      </w:r>
      <w:r w:rsidR="002B2298">
        <w:rPr>
          <w:rFonts w:ascii="Times New Roman" w:eastAsia="Times New Roman" w:hAnsi="Times New Roman" w:cs="Times New Roman"/>
          <w:b/>
          <w:bCs/>
          <w:color w:val="A8D08D" w:themeColor="accent6" w:themeTint="99"/>
          <w:kern w:val="36"/>
          <w:sz w:val="48"/>
          <w:szCs w:val="48"/>
          <w:lang w:eastAsia="el-GR"/>
          <w14:ligatures w14:val="none"/>
        </w:rPr>
        <w:t>ΤΗΣ ΕΤΑΙΡΕΙΑΣ</w:t>
      </w:r>
    </w:p>
    <w:p w14:paraId="04760DCF" w14:textId="38EE509B" w:rsidR="002B2298" w:rsidRPr="009E319B" w:rsidRDefault="002B2298" w:rsidP="00EB76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A8D08D" w:themeColor="accent6" w:themeTint="99"/>
          <w:kern w:val="36"/>
          <w:sz w:val="48"/>
          <w:szCs w:val="48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A8D08D" w:themeColor="accent6" w:themeTint="99"/>
          <w:kern w:val="36"/>
          <w:sz w:val="48"/>
          <w:szCs w:val="48"/>
          <w:lang w:val="en-US" w:eastAsia="el-GR"/>
          <w14:ligatures w14:val="none"/>
        </w:rPr>
        <w:t>TREK</w:t>
      </w:r>
      <w:r w:rsidRPr="009E319B">
        <w:rPr>
          <w:rFonts w:ascii="Times New Roman" w:eastAsia="Times New Roman" w:hAnsi="Times New Roman" w:cs="Times New Roman"/>
          <w:b/>
          <w:bCs/>
          <w:color w:val="A8D08D" w:themeColor="accent6" w:themeTint="99"/>
          <w:kern w:val="36"/>
          <w:sz w:val="48"/>
          <w:szCs w:val="48"/>
          <w:lang w:eastAsia="el-GR"/>
          <w14:ligatures w14:val="none"/>
        </w:rPr>
        <w:t xml:space="preserve"> </w:t>
      </w:r>
      <w:r w:rsidR="00EB76DB">
        <w:rPr>
          <w:rFonts w:ascii="Times New Roman" w:eastAsia="Times New Roman" w:hAnsi="Times New Roman" w:cs="Times New Roman"/>
          <w:b/>
          <w:bCs/>
          <w:color w:val="A8D08D" w:themeColor="accent6" w:themeTint="99"/>
          <w:kern w:val="36"/>
          <w:sz w:val="48"/>
          <w:szCs w:val="48"/>
          <w:lang w:eastAsia="el-GR"/>
          <w14:ligatures w14:val="none"/>
        </w:rPr>
        <w:t>ΑΝΑΠΤΥΞΙΑΚΩΝ ΥΠΟΔΟΜΩΝ ΚΑΙ ΥΠΗΡΕΣΙΩΝ</w:t>
      </w:r>
      <w:r w:rsidRPr="009E319B">
        <w:rPr>
          <w:rFonts w:ascii="Times New Roman" w:eastAsia="Times New Roman" w:hAnsi="Times New Roman" w:cs="Times New Roman"/>
          <w:b/>
          <w:bCs/>
          <w:color w:val="A8D08D" w:themeColor="accent6" w:themeTint="99"/>
          <w:kern w:val="36"/>
          <w:sz w:val="48"/>
          <w:szCs w:val="48"/>
          <w:lang w:eastAsia="el-G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8D08D" w:themeColor="accent6" w:themeTint="99"/>
          <w:kern w:val="36"/>
          <w:sz w:val="48"/>
          <w:szCs w:val="48"/>
          <w:lang w:val="en-US" w:eastAsia="el-GR"/>
          <w14:ligatures w14:val="none"/>
        </w:rPr>
        <w:t>A</w:t>
      </w:r>
      <w:r w:rsidR="009E319B">
        <w:rPr>
          <w:rFonts w:ascii="Times New Roman" w:eastAsia="Times New Roman" w:hAnsi="Times New Roman" w:cs="Times New Roman"/>
          <w:b/>
          <w:bCs/>
          <w:color w:val="A8D08D" w:themeColor="accent6" w:themeTint="99"/>
          <w:kern w:val="36"/>
          <w:sz w:val="48"/>
          <w:szCs w:val="48"/>
          <w:lang w:eastAsia="el-GR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bCs/>
          <w:color w:val="A8D08D" w:themeColor="accent6" w:themeTint="99"/>
          <w:kern w:val="36"/>
          <w:sz w:val="48"/>
          <w:szCs w:val="48"/>
          <w:lang w:val="en-US" w:eastAsia="el-GR"/>
          <w14:ligatures w14:val="none"/>
        </w:rPr>
        <w:t>E</w:t>
      </w:r>
      <w:r w:rsidR="009E319B">
        <w:rPr>
          <w:rFonts w:ascii="Times New Roman" w:eastAsia="Times New Roman" w:hAnsi="Times New Roman" w:cs="Times New Roman"/>
          <w:b/>
          <w:bCs/>
          <w:color w:val="A8D08D" w:themeColor="accent6" w:themeTint="99"/>
          <w:kern w:val="36"/>
          <w:sz w:val="48"/>
          <w:szCs w:val="48"/>
          <w:lang w:eastAsia="el-GR"/>
          <w14:ligatures w14:val="none"/>
        </w:rPr>
        <w:t>.</w:t>
      </w:r>
    </w:p>
    <w:p w14:paraId="03ED6B1D" w14:textId="77777777" w:rsidR="00131629" w:rsidRPr="00131629" w:rsidRDefault="00000000" w:rsidP="0013162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pict w14:anchorId="13A08B58">
          <v:rect id="_x0000_i1025" style="width:0;height:1.5pt" o:hralign="center" o:hrstd="t" o:hr="t" fillcolor="#a0a0a0" stroked="f"/>
        </w:pict>
      </w:r>
    </w:p>
    <w:p w14:paraId="4632E072" w14:textId="77777777" w:rsidR="00131629" w:rsidRPr="00131629" w:rsidRDefault="00131629" w:rsidP="002B22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ΔΗΛΩΣΗ ΠΑΡΑΣΤΑΣΗΣ</w:t>
      </w:r>
    </w:p>
    <w:p w14:paraId="34C4F6A6" w14:textId="6CF7E988" w:rsidR="00131629" w:rsidRDefault="00131629" w:rsidP="002B2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Προς την </w:t>
      </w:r>
      <w:r w:rsidR="002B2298">
        <w:rPr>
          <w:rFonts w:ascii="Times New Roman" w:eastAsia="Times New Roman" w:hAnsi="Times New Roman" w:cs="Times New Roman"/>
          <w:b/>
          <w:bCs/>
          <w:kern w:val="0"/>
          <w:lang w:val="en-US" w:eastAsia="el-GR"/>
          <w14:ligatures w14:val="none"/>
        </w:rPr>
        <w:t>TREK</w:t>
      </w:r>
      <w:r w:rsidR="002B2298" w:rsidRPr="002B2298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 xml:space="preserve"> </w:t>
      </w:r>
      <w:r w:rsidR="002B2298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ΑΝΑΠΤΥΞΙΑΚΩΝ ΥΠΟΔΟΜΩΝ ΚΑΙ</w:t>
      </w:r>
      <w:r w:rsidR="00E27133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 xml:space="preserve"> ΥΠΗΡΕΣΙΩΝ ΑΕ</w:t>
      </w:r>
    </w:p>
    <w:p w14:paraId="5410E5FA" w14:textId="10DB16A7" w:rsidR="00E27133" w:rsidRPr="002B2298" w:rsidRDefault="00E27133" w:rsidP="00E271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Λ.ΚΗΦΙΣΙΑΣ 98 ΑΘΗΝΑ Τ.Κ. 11526</w:t>
      </w:r>
    </w:p>
    <w:p w14:paraId="6FBDC21E" w14:textId="0F292031" w:rsidR="00131629" w:rsidRPr="00131629" w:rsidRDefault="00131629" w:rsidP="008E7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 xml:space="preserve">ΘΕΜΑ: Δήλωση Συμμετοχής στην </w:t>
      </w:r>
      <w:r w:rsidR="00E27133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Ετήσια</w:t>
      </w:r>
      <w:r w:rsidR="008E7DA9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 xml:space="preserve"> </w:t>
      </w:r>
      <w:r w:rsidRPr="00131629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 xml:space="preserve">Τακτική Γενική Συνέλευση των Μετόχων της </w:t>
      </w:r>
      <w:r w:rsidR="00282719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16</w:t>
      </w:r>
      <w:r w:rsidR="008E7DA9" w:rsidRPr="008E7DA9">
        <w:rPr>
          <w:rFonts w:ascii="Times New Roman" w:eastAsia="Times New Roman" w:hAnsi="Times New Roman" w:cs="Times New Roman"/>
          <w:b/>
          <w:bCs/>
          <w:kern w:val="0"/>
          <w:vertAlign w:val="superscript"/>
          <w:lang w:eastAsia="el-GR"/>
          <w14:ligatures w14:val="none"/>
        </w:rPr>
        <w:t>ης</w:t>
      </w:r>
      <w:r w:rsidR="008E7DA9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 xml:space="preserve"> </w:t>
      </w:r>
      <w:r w:rsidR="00282719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Απριλίου</w:t>
      </w:r>
      <w:r w:rsidR="008E7DA9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 xml:space="preserve"> 2026</w:t>
      </w:r>
    </w:p>
    <w:p w14:paraId="5DCCE0FA" w14:textId="77777777" w:rsidR="00131629" w:rsidRPr="00131629" w:rsidRDefault="00131629" w:rsidP="00131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Ο/Η υπογράφων/ουσα:</w:t>
      </w:r>
    </w:p>
    <w:p w14:paraId="17DFACC4" w14:textId="77777777" w:rsidR="00131629" w:rsidRPr="00131629" w:rsidRDefault="00131629" w:rsidP="00131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ΣΤΟΙΧΕΙΑ ΜΕΤΟΧΟΥ:</w:t>
      </w:r>
    </w:p>
    <w:p w14:paraId="7AF39BCA" w14:textId="77777777" w:rsidR="00131629" w:rsidRPr="00131629" w:rsidRDefault="00131629" w:rsidP="001316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Ονοματεπώνυμο/Επωνυμία: ___________________________</w:t>
      </w:r>
    </w:p>
    <w:p w14:paraId="6EAC8440" w14:textId="77777777" w:rsidR="00131629" w:rsidRPr="00131629" w:rsidRDefault="00131629" w:rsidP="001316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Πατρώνυμο (για φυσικά πρόσωπα): ___________________________</w:t>
      </w:r>
    </w:p>
    <w:p w14:paraId="6B5A6C6E" w14:textId="77777777" w:rsidR="00131629" w:rsidRPr="00131629" w:rsidRDefault="00131629" w:rsidP="001316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Αριθμός Δελτίου Ταυτότητας/ΑΦΜ: ___________________________</w:t>
      </w:r>
    </w:p>
    <w:p w14:paraId="06FEA86F" w14:textId="77777777" w:rsidR="00131629" w:rsidRPr="00131629" w:rsidRDefault="00131629" w:rsidP="001316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Διεύθυνση: ___________________________</w:t>
      </w:r>
    </w:p>
    <w:p w14:paraId="72905029" w14:textId="77777777" w:rsidR="00131629" w:rsidRPr="00131629" w:rsidRDefault="00131629" w:rsidP="001316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Τηλέφωνο: ___________________________</w:t>
      </w:r>
    </w:p>
    <w:p w14:paraId="25602AAF" w14:textId="77777777" w:rsidR="00131629" w:rsidRPr="00131629" w:rsidRDefault="00131629" w:rsidP="001316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E-mail: ___________________________</w:t>
      </w:r>
    </w:p>
    <w:p w14:paraId="755243BA" w14:textId="77777777" w:rsidR="00131629" w:rsidRPr="00131629" w:rsidRDefault="00131629" w:rsidP="001316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Αριθμός Μετοχών: ___________________________</w:t>
      </w:r>
    </w:p>
    <w:p w14:paraId="6FFD33B3" w14:textId="77777777" w:rsidR="00131629" w:rsidRPr="00131629" w:rsidRDefault="00131629" w:rsidP="001316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Αριθμός Δικαιωμάτων Ψήφου: ___________________________</w:t>
      </w:r>
    </w:p>
    <w:p w14:paraId="5FB5410D" w14:textId="77777777" w:rsidR="00131629" w:rsidRPr="00131629" w:rsidRDefault="00000000" w:rsidP="0013162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pict w14:anchorId="4E0DAD59">
          <v:rect id="_x0000_i1026" style="width:0;height:1.5pt" o:hralign="center" o:hrstd="t" o:hr="t" fillcolor="#a0a0a0" stroked="f"/>
        </w:pict>
      </w:r>
    </w:p>
    <w:p w14:paraId="478D86A2" w14:textId="77777777" w:rsidR="00131629" w:rsidRPr="00131629" w:rsidRDefault="00131629" w:rsidP="00131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ΔΗΛΩΝΩ ΟΤΙ:</w:t>
      </w:r>
    </w:p>
    <w:p w14:paraId="1B72D8CF" w14:textId="6B284975" w:rsidR="00131629" w:rsidRPr="009D63B5" w:rsidRDefault="00131629" w:rsidP="00131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Επιθυμώ να λάβω μέρος στην </w:t>
      </w:r>
      <w:r w:rsidR="00AC405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Ετήσια </w:t>
      </w: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Τακτική Γενική Συνέλευση των μετόχων της εταιρείας </w:t>
      </w:r>
      <w:r w:rsidR="009D63B5">
        <w:rPr>
          <w:rFonts w:ascii="Times New Roman" w:eastAsia="Times New Roman" w:hAnsi="Times New Roman" w:cs="Times New Roman"/>
          <w:kern w:val="0"/>
          <w:lang w:val="en-US" w:eastAsia="el-GR"/>
          <w14:ligatures w14:val="none"/>
        </w:rPr>
        <w:t>TREK</w:t>
      </w:r>
      <w:r w:rsidR="009D63B5" w:rsidRPr="009D63B5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 </w:t>
      </w:r>
      <w:r w:rsidR="009D63B5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ΑΝΑΠΤΥΞΙΑΚΩΝ ΥΠΟΔΟΜΩΝ ΚΑΙ ΥΠΗΡΕΣΙΩΝ ΑΕ</w:t>
      </w: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, που θα πραγματοποιηθεί την </w:t>
      </w:r>
      <w:r w:rsidR="00282719" w:rsidRPr="00675D56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16</w:t>
      </w:r>
      <w:r w:rsidR="009D63B5" w:rsidRPr="009D63B5">
        <w:rPr>
          <w:rFonts w:ascii="Times New Roman" w:eastAsia="Times New Roman" w:hAnsi="Times New Roman" w:cs="Times New Roman"/>
          <w:b/>
          <w:bCs/>
          <w:kern w:val="0"/>
          <w:vertAlign w:val="superscript"/>
          <w:lang w:eastAsia="el-GR"/>
          <w14:ligatures w14:val="none"/>
        </w:rPr>
        <w:t>η</w:t>
      </w:r>
      <w:r w:rsidR="009D63B5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 xml:space="preserve"> </w:t>
      </w:r>
      <w:r w:rsidR="00282719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Απριλίου</w:t>
      </w:r>
      <w:r w:rsidR="009D63B5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 xml:space="preserve"> 2026</w:t>
      </w: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 και ώρα </w:t>
      </w:r>
      <w:r w:rsidR="009D63B5" w:rsidRPr="009D63B5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10:00</w:t>
      </w: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, στην </w:t>
      </w:r>
      <w:r w:rsidR="009D63B5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έ</w:t>
      </w:r>
      <w:r w:rsidR="009E7C65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 xml:space="preserve">δρα της εταιρείας </w:t>
      </w:r>
      <w:r w:rsidR="009E319B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 xml:space="preserve">η οποία βρίσκεται επί της </w:t>
      </w:r>
      <w:r w:rsidR="009E7C65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Λ.</w:t>
      </w:r>
      <w:r w:rsidR="00675D56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 xml:space="preserve"> </w:t>
      </w:r>
      <w:r w:rsidR="009E7C65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Κηφισίας 98</w:t>
      </w:r>
      <w:r w:rsidR="00D64946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,</w:t>
      </w:r>
      <w:r w:rsidR="009E7C65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 xml:space="preserve"> Αθήνα στον 2</w:t>
      </w:r>
      <w:r w:rsidR="009E7C65" w:rsidRPr="009E7C65">
        <w:rPr>
          <w:rFonts w:ascii="Times New Roman" w:eastAsia="Times New Roman" w:hAnsi="Times New Roman" w:cs="Times New Roman"/>
          <w:b/>
          <w:bCs/>
          <w:kern w:val="0"/>
          <w:vertAlign w:val="superscript"/>
          <w:lang w:eastAsia="el-GR"/>
          <w14:ligatures w14:val="none"/>
        </w:rPr>
        <w:t>ο</w:t>
      </w:r>
      <w:r w:rsidR="009E7C65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 xml:space="preserve"> όροφο</w:t>
      </w:r>
      <w:r w:rsidR="00C82813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.</w:t>
      </w:r>
    </w:p>
    <w:p w14:paraId="1FF43C84" w14:textId="77777777" w:rsidR="00131629" w:rsidRPr="00131629" w:rsidRDefault="00131629" w:rsidP="00131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Θα παραστώ:</w:t>
      </w:r>
    </w:p>
    <w:p w14:paraId="77C25A15" w14:textId="77777777" w:rsidR="00131629" w:rsidRPr="00131629" w:rsidRDefault="00131629" w:rsidP="00131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Segoe UI Symbol" w:eastAsia="Times New Roman" w:hAnsi="Segoe UI Symbol" w:cs="Segoe UI Symbol"/>
          <w:kern w:val="0"/>
          <w:lang w:eastAsia="el-GR"/>
          <w14:ligatures w14:val="none"/>
        </w:rPr>
        <w:t>☐</w:t>
      </w: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 </w:t>
      </w:r>
      <w:r w:rsidRPr="00131629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Αυτοπροσώπως</w:t>
      </w:r>
    </w:p>
    <w:p w14:paraId="7606D86D" w14:textId="77777777" w:rsidR="00131629" w:rsidRPr="00131629" w:rsidRDefault="00131629" w:rsidP="00131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Segoe UI Symbol" w:eastAsia="Times New Roman" w:hAnsi="Segoe UI Symbol" w:cs="Segoe UI Symbol"/>
          <w:kern w:val="0"/>
          <w:lang w:eastAsia="el-GR"/>
          <w14:ligatures w14:val="none"/>
        </w:rPr>
        <w:t>☐</w:t>
      </w: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 </w:t>
      </w:r>
      <w:r w:rsidRPr="00131629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Δι' αντιπροσώπου</w:t>
      </w:r>
    </w:p>
    <w:p w14:paraId="7FA9D716" w14:textId="77777777" w:rsidR="00131629" w:rsidRPr="00131629" w:rsidRDefault="00000000" w:rsidP="0013162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lastRenderedPageBreak/>
        <w:pict w14:anchorId="7DC0105C">
          <v:rect id="_x0000_i1027" style="width:0;height:1.5pt" o:hralign="center" o:hrstd="t" o:hr="t" fillcolor="#a0a0a0" stroked="f"/>
        </w:pict>
      </w:r>
    </w:p>
    <w:p w14:paraId="31AD732F" w14:textId="77777777" w:rsidR="00131629" w:rsidRPr="00131629" w:rsidRDefault="00131629" w:rsidP="00131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ΣΕ ΠΕΡΙΠΤΩΣΗ ΑΝΤΙΠΡΟΣΩΠΕΥΣΗΣ:</w:t>
      </w:r>
    </w:p>
    <w:p w14:paraId="6628A637" w14:textId="77777777" w:rsidR="00131629" w:rsidRPr="00131629" w:rsidRDefault="00131629" w:rsidP="00131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Στοιχεία Αντιπροσώπου:</w:t>
      </w:r>
    </w:p>
    <w:p w14:paraId="407D8B82" w14:textId="77777777" w:rsidR="00131629" w:rsidRPr="00131629" w:rsidRDefault="00131629" w:rsidP="001316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Ονοματεπώνυμο: ___________________________</w:t>
      </w:r>
    </w:p>
    <w:p w14:paraId="2B5DD9E9" w14:textId="77777777" w:rsidR="00131629" w:rsidRPr="00131629" w:rsidRDefault="00131629" w:rsidP="001316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Πατρώνυμο: ___________________________</w:t>
      </w:r>
    </w:p>
    <w:p w14:paraId="4A7D97C3" w14:textId="77777777" w:rsidR="00131629" w:rsidRPr="00131629" w:rsidRDefault="00131629" w:rsidP="001316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Αριθμός Δελτίου Ταυτότητας: ___________________________</w:t>
      </w:r>
    </w:p>
    <w:p w14:paraId="4F33DEB1" w14:textId="77777777" w:rsidR="00131629" w:rsidRPr="00131629" w:rsidRDefault="00131629" w:rsidP="001316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Διεύθυνση: ___________________________</w:t>
      </w:r>
    </w:p>
    <w:p w14:paraId="13F317C0" w14:textId="77777777" w:rsidR="00131629" w:rsidRPr="00131629" w:rsidRDefault="00131629" w:rsidP="0013162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Τηλέφωνο: ___________________________</w:t>
      </w:r>
    </w:p>
    <w:p w14:paraId="6FE2E65B" w14:textId="77777777" w:rsidR="00131629" w:rsidRPr="00131629" w:rsidRDefault="00131629" w:rsidP="00131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i/>
          <w:iCs/>
          <w:kern w:val="0"/>
          <w:lang w:eastAsia="el-GR"/>
          <w14:ligatures w14:val="none"/>
        </w:rPr>
        <w:t>(Συνημμένο: Πληρεξούσιο ή Εξουσιοδότηση)</w:t>
      </w:r>
    </w:p>
    <w:p w14:paraId="6EAC2771" w14:textId="77777777" w:rsidR="00131629" w:rsidRPr="00131629" w:rsidRDefault="00000000" w:rsidP="0013162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pict w14:anchorId="4C40A23E">
          <v:rect id="_x0000_i1028" style="width:0;height:1.5pt" o:hralign="center" o:hrstd="t" o:hr="t" fillcolor="#a0a0a0" stroked="f"/>
        </w:pict>
      </w:r>
    </w:p>
    <w:p w14:paraId="5D7219F4" w14:textId="77777777" w:rsidR="00131629" w:rsidRPr="00131629" w:rsidRDefault="00131629" w:rsidP="00131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ΕΠΙΣΗΜΑΝΣΕΙΣ:</w:t>
      </w:r>
    </w:p>
    <w:p w14:paraId="7D5A81E0" w14:textId="77777777" w:rsidR="00131629" w:rsidRPr="00131629" w:rsidRDefault="00131629" w:rsidP="001316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Η παρούσα δήλωση υποβάλλεται σύμφωνα με τις διατάξεις του Ν. 4548/2018 και του Καταστατικού της Εταιρείας.</w:t>
      </w:r>
    </w:p>
    <w:p w14:paraId="14355F38" w14:textId="48399976" w:rsidR="00131629" w:rsidRPr="00131629" w:rsidRDefault="00131629" w:rsidP="001316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Η δήλωση πρέπει να περιέλθει στην Εταιρεία το αργότερο την </w:t>
      </w:r>
      <w:r w:rsidR="00675D56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14</w:t>
      </w:r>
      <w:r w:rsidR="008734FC" w:rsidRPr="007C5770">
        <w:rPr>
          <w:rFonts w:ascii="Times New Roman" w:eastAsia="Times New Roman" w:hAnsi="Times New Roman" w:cs="Times New Roman"/>
          <w:b/>
          <w:bCs/>
          <w:kern w:val="0"/>
          <w:vertAlign w:val="superscript"/>
          <w:lang w:eastAsia="el-GR"/>
          <w14:ligatures w14:val="none"/>
        </w:rPr>
        <w:t>η</w:t>
      </w:r>
      <w:r w:rsidR="007C5770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 xml:space="preserve"> </w:t>
      </w:r>
      <w:r w:rsidR="00675D56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Απριλ</w:t>
      </w:r>
      <w:r w:rsidR="00EB76DB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ίου 2026</w:t>
      </w:r>
      <w:r w:rsidR="00A63F90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.</w:t>
      </w:r>
    </w:p>
    <w:p w14:paraId="5E92B019" w14:textId="64C12E0A" w:rsidR="00131629" w:rsidRPr="00131629" w:rsidRDefault="00131629" w:rsidP="0013162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Η ιδιότητα του μετόχου πρέπει να υφίσταται κατά την </w:t>
      </w:r>
      <w:r w:rsidRPr="00131629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Ημερομηνία Καταγραφής</w:t>
      </w: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 </w:t>
      </w:r>
      <w:r w:rsidR="00B6046B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η οποία είναι η </w:t>
      </w:r>
      <w:r w:rsidR="00DB0B87" w:rsidRPr="007C5770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11</w:t>
      </w:r>
      <w:r w:rsidR="007C5770" w:rsidRPr="007C5770">
        <w:rPr>
          <w:rFonts w:ascii="Times New Roman" w:eastAsia="Times New Roman" w:hAnsi="Times New Roman" w:cs="Times New Roman"/>
          <w:b/>
          <w:bCs/>
          <w:kern w:val="0"/>
          <w:vertAlign w:val="superscript"/>
          <w:lang w:eastAsia="el-GR"/>
          <w14:ligatures w14:val="none"/>
        </w:rPr>
        <w:t>η</w:t>
      </w:r>
      <w:r w:rsidR="00B6046B" w:rsidRPr="00B6046B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 xml:space="preserve"> </w:t>
      </w:r>
      <w:r w:rsidR="00DB0B87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Απριλίου</w:t>
      </w:r>
      <w:r w:rsidR="00B6046B" w:rsidRPr="00B6046B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 xml:space="preserve"> 2026</w:t>
      </w:r>
      <w:r w:rsidR="00A63F90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.</w:t>
      </w:r>
    </w:p>
    <w:p w14:paraId="3C7A973C" w14:textId="77777777" w:rsidR="00131629" w:rsidRPr="00131629" w:rsidRDefault="00000000" w:rsidP="0013162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pict w14:anchorId="669CF212">
          <v:rect id="_x0000_i1029" style="width:0;height:1.5pt" o:hralign="center" o:hrstd="t" o:hr="t" fillcolor="#a0a0a0" stroked="f"/>
        </w:pict>
      </w:r>
    </w:p>
    <w:p w14:paraId="46089EB4" w14:textId="46673A2E" w:rsidR="00131629" w:rsidRPr="00131629" w:rsidRDefault="00131629" w:rsidP="00131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Ημερομηνία:</w:t>
      </w: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 xml:space="preserve"> </w:t>
      </w:r>
      <w:r w:rsidR="00421998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/</w:t>
      </w: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___</w:t>
      </w:r>
      <w:r w:rsidR="00421998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/</w:t>
      </w: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___</w:t>
      </w:r>
      <w:r w:rsidR="00421998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/</w:t>
      </w:r>
    </w:p>
    <w:p w14:paraId="53BD4B49" w14:textId="77777777" w:rsidR="00131629" w:rsidRPr="00131629" w:rsidRDefault="00131629" w:rsidP="00131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Υπογραφή Μετόχου</w:t>
      </w:r>
    </w:p>
    <w:p w14:paraId="1FFE1EF1" w14:textId="77777777" w:rsidR="00131629" w:rsidRPr="00131629" w:rsidRDefault="00000000" w:rsidP="0013162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pict w14:anchorId="2DFF9CAB">
          <v:rect id="_x0000_i1030" style="width:0;height:1.5pt" o:hralign="center" o:hrstd="t" o:hr="t" fillcolor="#a0a0a0" stroked="f"/>
        </w:pict>
      </w:r>
    </w:p>
    <w:p w14:paraId="72F5BAD8" w14:textId="77777777" w:rsidR="00131629" w:rsidRPr="00131629" w:rsidRDefault="00000000" w:rsidP="0013162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pict w14:anchorId="422A16D3">
          <v:rect id="_x0000_i1031" style="width:0;height:1.5pt" o:hralign="center" o:hrstd="t" o:hr="t" fillcolor="#a0a0a0" stroked="f"/>
        </w:pict>
      </w:r>
    </w:p>
    <w:p w14:paraId="580DF29E" w14:textId="77777777" w:rsidR="00131629" w:rsidRPr="00131629" w:rsidRDefault="00131629" w:rsidP="00131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b/>
          <w:bCs/>
          <w:kern w:val="0"/>
          <w:lang w:eastAsia="el-GR"/>
          <w14:ligatures w14:val="none"/>
        </w:rPr>
        <w:t>ΤΡΟΠΟΣ ΥΠΟΒΟΛΗΣ:</w:t>
      </w:r>
    </w:p>
    <w:p w14:paraId="2A2184DF" w14:textId="77777777" w:rsidR="00131629" w:rsidRPr="00131629" w:rsidRDefault="00131629" w:rsidP="0013162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Ταχυδρομικώς</w:t>
      </w:r>
    </w:p>
    <w:p w14:paraId="62F320F2" w14:textId="77777777" w:rsidR="00131629" w:rsidRPr="00131629" w:rsidRDefault="00131629" w:rsidP="0013162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Με courier</w:t>
      </w:r>
    </w:p>
    <w:p w14:paraId="2443DE20" w14:textId="77777777" w:rsidR="00131629" w:rsidRPr="00131629" w:rsidRDefault="00131629" w:rsidP="0013162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Ηλεκτρονικά στο e-mail: ___________________________</w:t>
      </w:r>
    </w:p>
    <w:p w14:paraId="5AAD2EEA" w14:textId="77777777" w:rsidR="00131629" w:rsidRPr="00131629" w:rsidRDefault="00131629" w:rsidP="0013162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l-GR"/>
          <w14:ligatures w14:val="none"/>
        </w:rPr>
      </w:pPr>
      <w:r w:rsidRPr="00131629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t>Αυτοπροσώπως στα γραφεία της Εταιρείας</w:t>
      </w:r>
    </w:p>
    <w:p w14:paraId="4B8B4E23" w14:textId="77777777" w:rsidR="00352B08" w:rsidRDefault="00352B08"/>
    <w:sectPr w:rsidR="00352B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35D1"/>
    <w:multiLevelType w:val="multilevel"/>
    <w:tmpl w:val="3710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507A96"/>
    <w:multiLevelType w:val="multilevel"/>
    <w:tmpl w:val="6374C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4E3911"/>
    <w:multiLevelType w:val="multilevel"/>
    <w:tmpl w:val="F4EC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FA1F44"/>
    <w:multiLevelType w:val="multilevel"/>
    <w:tmpl w:val="77DA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1935396">
    <w:abstractNumId w:val="0"/>
  </w:num>
  <w:num w:numId="2" w16cid:durableId="449133244">
    <w:abstractNumId w:val="1"/>
  </w:num>
  <w:num w:numId="3" w16cid:durableId="502741558">
    <w:abstractNumId w:val="2"/>
  </w:num>
  <w:num w:numId="4" w16cid:durableId="19165499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629"/>
    <w:rsid w:val="00125A86"/>
    <w:rsid w:val="00131629"/>
    <w:rsid w:val="00282719"/>
    <w:rsid w:val="002B2298"/>
    <w:rsid w:val="00352B08"/>
    <w:rsid w:val="00356590"/>
    <w:rsid w:val="003939A3"/>
    <w:rsid w:val="00421998"/>
    <w:rsid w:val="005130A4"/>
    <w:rsid w:val="00555125"/>
    <w:rsid w:val="00665D80"/>
    <w:rsid w:val="00675D56"/>
    <w:rsid w:val="007C5770"/>
    <w:rsid w:val="007E413F"/>
    <w:rsid w:val="008734FC"/>
    <w:rsid w:val="008E7DA9"/>
    <w:rsid w:val="009B7233"/>
    <w:rsid w:val="009D63B5"/>
    <w:rsid w:val="009E319B"/>
    <w:rsid w:val="009E7C65"/>
    <w:rsid w:val="00A63F90"/>
    <w:rsid w:val="00AC4059"/>
    <w:rsid w:val="00B6046B"/>
    <w:rsid w:val="00BC611C"/>
    <w:rsid w:val="00C06419"/>
    <w:rsid w:val="00C82813"/>
    <w:rsid w:val="00D64946"/>
    <w:rsid w:val="00DB0B87"/>
    <w:rsid w:val="00E27133"/>
    <w:rsid w:val="00EB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F8B87"/>
  <w15:chartTrackingRefBased/>
  <w15:docId w15:val="{3616DE9D-9BF1-419E-98BF-031B37375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16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6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6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6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6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6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6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6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6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6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6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6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6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6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6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6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6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6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6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16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6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16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6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16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16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16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6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6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6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Karaproimou</dc:creator>
  <cp:keywords/>
  <dc:description/>
  <cp:lastModifiedBy>TREK S.A.</cp:lastModifiedBy>
  <cp:revision>7</cp:revision>
  <dcterms:created xsi:type="dcterms:W3CDTF">2026-03-18T14:23:00Z</dcterms:created>
  <dcterms:modified xsi:type="dcterms:W3CDTF">2026-03-18T14:28:00Z</dcterms:modified>
</cp:coreProperties>
</file>